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62238" w14:textId="58B57536" w:rsidR="000B3FF3" w:rsidRPr="00CB601E" w:rsidRDefault="001F1CF8" w:rsidP="000B3FF3">
      <w:pPr>
        <w:jc w:val="center"/>
        <w:rPr>
          <w:b/>
          <w:bCs/>
          <w:color w:val="4472C4" w:themeColor="accent1"/>
          <w:sz w:val="44"/>
          <w:szCs w:val="44"/>
        </w:rPr>
      </w:pPr>
      <w:r>
        <w:rPr>
          <w:b/>
          <w:bCs/>
          <w:noProof/>
          <w:color w:val="4472C4" w:themeColor="accent1"/>
          <w:sz w:val="44"/>
          <w:szCs w:val="44"/>
        </w:rPr>
        <w:drawing>
          <wp:anchor distT="0" distB="0" distL="114300" distR="114300" simplePos="0" relativeHeight="251661312" behindDoc="1" locked="0" layoutInCell="1" allowOverlap="1" wp14:anchorId="0B7C320E" wp14:editId="3D5E69CB">
            <wp:simplePos x="0" y="0"/>
            <wp:positionH relativeFrom="margin">
              <wp:posOffset>-635</wp:posOffset>
            </wp:positionH>
            <wp:positionV relativeFrom="paragraph">
              <wp:posOffset>-678815</wp:posOffset>
            </wp:positionV>
            <wp:extent cx="1661160" cy="1661160"/>
            <wp:effectExtent l="0" t="0" r="0" b="0"/>
            <wp:wrapNone/>
            <wp:docPr id="332629515" name="Image 1" descr="Une image contenant Emblème, symbole, logo, Mar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629515" name="Image 1" descr="Une image contenant Emblème, symbole, logo, Marqu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1160" cy="1661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601E" w:rsidRPr="00CB601E">
        <w:rPr>
          <w:b/>
          <w:bCs/>
          <w:noProof/>
          <w:color w:val="4472C4" w:themeColor="accent1"/>
          <w:sz w:val="44"/>
          <w:szCs w:val="44"/>
        </w:rPr>
        <w:t>TBCamp</w:t>
      </w:r>
      <w:r w:rsidR="000B3FF3" w:rsidRPr="00CB601E">
        <w:rPr>
          <w:b/>
          <w:bCs/>
          <w:color w:val="4472C4" w:themeColor="accent1"/>
          <w:sz w:val="44"/>
          <w:szCs w:val="44"/>
        </w:rPr>
        <w:t xml:space="preserve"> 202</w:t>
      </w:r>
      <w:r w:rsidR="00180A90">
        <w:rPr>
          <w:b/>
          <w:bCs/>
          <w:color w:val="4472C4" w:themeColor="accent1"/>
          <w:sz w:val="44"/>
          <w:szCs w:val="44"/>
        </w:rPr>
        <w:t>6</w:t>
      </w:r>
    </w:p>
    <w:p w14:paraId="512AFABC" w14:textId="12B79D9E" w:rsidR="000B3FF3" w:rsidRPr="00CB601E" w:rsidRDefault="000B3FF3" w:rsidP="000B3FF3">
      <w:pPr>
        <w:jc w:val="center"/>
        <w:rPr>
          <w:b/>
          <w:bCs/>
          <w:i/>
          <w:iCs/>
        </w:rPr>
      </w:pPr>
      <w:r w:rsidRPr="00CB601E">
        <w:rPr>
          <w:b/>
          <w:bCs/>
          <w:i/>
          <w:iCs/>
        </w:rPr>
        <w:t xml:space="preserve">AUTORISATION </w:t>
      </w:r>
      <w:r w:rsidR="001F1CF8">
        <w:rPr>
          <w:b/>
          <w:bCs/>
          <w:i/>
          <w:iCs/>
        </w:rPr>
        <w:t>PHOTO ET VIDEO</w:t>
      </w:r>
    </w:p>
    <w:p w14:paraId="0E2A25FD" w14:textId="3956350F" w:rsidR="000B3FF3" w:rsidRDefault="000B3FF3"/>
    <w:p w14:paraId="16256E78" w14:textId="51DD207D" w:rsidR="000B3FF3" w:rsidRDefault="000B3FF3">
      <w:r>
        <w:t>Je soussigné, M. ou Mme : …………………………………………………………………</w:t>
      </w:r>
    </w:p>
    <w:p w14:paraId="6FC64372" w14:textId="24F2D441" w:rsidR="000B3FF3" w:rsidRDefault="000B3FF3">
      <w:r>
        <w:t xml:space="preserve">Père, mère, tuteur de l’enfant : …………………………………………………………. </w:t>
      </w:r>
    </w:p>
    <w:p w14:paraId="0732CA89" w14:textId="59F9A514" w:rsidR="000B3FF3" w:rsidRDefault="000B3FF3">
      <w:r>
        <w:t xml:space="preserve">Nom : ……………………………….. </w:t>
      </w:r>
    </w:p>
    <w:p w14:paraId="434BD045" w14:textId="51A265CC" w:rsidR="000B3FF3" w:rsidRDefault="000B3FF3">
      <w:r>
        <w:t xml:space="preserve">Prénom : …………………………………… </w:t>
      </w:r>
    </w:p>
    <w:p w14:paraId="64ACA09D" w14:textId="77777777" w:rsidR="000B3FF3" w:rsidRDefault="000B3FF3">
      <w:r>
        <w:t>Date de naissance : ………/……………/………….</w:t>
      </w:r>
    </w:p>
    <w:p w14:paraId="038AF3FE" w14:textId="31BD7519" w:rsidR="000B3FF3" w:rsidRDefault="000B3FF3">
      <w:r>
        <w:t xml:space="preserve">Club : ……………………………………… </w:t>
      </w:r>
    </w:p>
    <w:p w14:paraId="30233863" w14:textId="09234D3C" w:rsidR="000B3FF3" w:rsidRDefault="000B3FF3">
      <w:r>
        <w:t xml:space="preserve">Autorise mon enfant à participer au </w:t>
      </w:r>
      <w:r w:rsidR="00CB601E">
        <w:t>TBCamp</w:t>
      </w:r>
      <w:r>
        <w:t xml:space="preserve"> organisé par le Treillières Basket Club, du </w:t>
      </w:r>
      <w:r w:rsidR="00180A90">
        <w:rPr>
          <w:b/>
          <w:bCs/>
        </w:rPr>
        <w:t>6</w:t>
      </w:r>
      <w:r w:rsidR="00360CF2">
        <w:rPr>
          <w:b/>
          <w:bCs/>
        </w:rPr>
        <w:t xml:space="preserve"> jui</w:t>
      </w:r>
      <w:r w:rsidR="002E01A7">
        <w:rPr>
          <w:b/>
          <w:bCs/>
        </w:rPr>
        <w:t>llet</w:t>
      </w:r>
      <w:r w:rsidRPr="001F276E">
        <w:rPr>
          <w:b/>
          <w:bCs/>
        </w:rPr>
        <w:t xml:space="preserve"> au </w:t>
      </w:r>
      <w:r w:rsidR="002E01A7">
        <w:rPr>
          <w:b/>
          <w:bCs/>
        </w:rPr>
        <w:t>1</w:t>
      </w:r>
      <w:r w:rsidR="00180A90">
        <w:rPr>
          <w:b/>
          <w:bCs/>
        </w:rPr>
        <w:t xml:space="preserve">0 </w:t>
      </w:r>
      <w:r w:rsidRPr="001F276E">
        <w:rPr>
          <w:b/>
          <w:bCs/>
        </w:rPr>
        <w:t>juillet 202</w:t>
      </w:r>
      <w:r w:rsidR="00180A90">
        <w:rPr>
          <w:b/>
          <w:bCs/>
        </w:rPr>
        <w:t>6</w:t>
      </w:r>
      <w:r>
        <w:t>, et autorise le Treillières Basket Club, à éventuellement utiliser des photos et / ou des vidéos de votre enfant sur le site internet et sur les différents supports de communication du Treillières Basket Club.</w:t>
      </w:r>
    </w:p>
    <w:p w14:paraId="6C527F01" w14:textId="0853F04A" w:rsidR="000B3FF3" w:rsidRDefault="000B3FF3"/>
    <w:p w14:paraId="24F0F2F9" w14:textId="2251D1A2" w:rsidR="000B3FF3" w:rsidRDefault="000B3FF3">
      <w:r>
        <w:t xml:space="preserve"> Signature :</w:t>
      </w:r>
    </w:p>
    <w:p w14:paraId="2D049BDF" w14:textId="24DC822B" w:rsidR="000B3FF3" w:rsidRDefault="000B3FF3"/>
    <w:p w14:paraId="3A7A8264" w14:textId="0440928A" w:rsidR="000B3FF3" w:rsidRDefault="000B3FF3"/>
    <w:p w14:paraId="3C42647E" w14:textId="5BC36C04" w:rsidR="000B3FF3" w:rsidRDefault="000B3FF3"/>
    <w:p w14:paraId="18AFEABF" w14:textId="2FCD7263" w:rsidR="000B3FF3" w:rsidRDefault="000B3FF3"/>
    <w:p w14:paraId="77AA0100" w14:textId="4FF55050" w:rsidR="000B3FF3" w:rsidRDefault="000B3FF3"/>
    <w:p w14:paraId="1116FBE2" w14:textId="39C9D961" w:rsidR="000B3FF3" w:rsidRDefault="000B3FF3"/>
    <w:p w14:paraId="0FA534A2" w14:textId="4FE0EEE3" w:rsidR="000B3FF3" w:rsidRDefault="000B3FF3"/>
    <w:p w14:paraId="0339519C" w14:textId="0ADA3B29" w:rsidR="000B3FF3" w:rsidRDefault="000B3FF3"/>
    <w:p w14:paraId="1B60700F" w14:textId="5DB7A0D3" w:rsidR="000B3FF3" w:rsidRDefault="000B3FF3"/>
    <w:p w14:paraId="68A1B363" w14:textId="51A0514D" w:rsidR="000B3FF3" w:rsidRDefault="000B3FF3"/>
    <w:p w14:paraId="2B0ACC8E" w14:textId="58561EDA" w:rsidR="000B3FF3" w:rsidRDefault="000B3FF3"/>
    <w:p w14:paraId="7AEA8508" w14:textId="27CAB573" w:rsidR="000B3FF3" w:rsidRDefault="000B3FF3"/>
    <w:p w14:paraId="6B10C413" w14:textId="17CB02E9" w:rsidR="000B3FF3" w:rsidRDefault="000B3FF3"/>
    <w:p w14:paraId="72B0A6FA" w14:textId="59813167" w:rsidR="000B3FF3" w:rsidRDefault="000B3FF3"/>
    <w:p w14:paraId="5FD00001" w14:textId="277DD0D3" w:rsidR="000B3FF3" w:rsidRDefault="000B3FF3"/>
    <w:p w14:paraId="0C3D9887" w14:textId="0CFF68A6" w:rsidR="000B3FF3" w:rsidRPr="001F1CF8" w:rsidRDefault="000B3FF3" w:rsidP="001F1CF8">
      <w:pPr>
        <w:jc w:val="right"/>
        <w:rPr>
          <w:rFonts w:ascii="Segoe UI" w:hAnsi="Segoe UI" w:cs="Segoe UI"/>
          <w:b/>
          <w:bCs/>
          <w:color w:val="323130"/>
          <w:sz w:val="20"/>
          <w:szCs w:val="20"/>
          <w:shd w:val="clear" w:color="auto" w:fill="FFFFFF"/>
        </w:rPr>
      </w:pPr>
      <w:r>
        <w:t xml:space="preserve">Renseignements à l’adresse mail suivante : </w:t>
      </w:r>
      <w:r w:rsidR="005E0A34" w:rsidRPr="005E0A34">
        <w:rPr>
          <w:rFonts w:ascii="Segoe UI" w:hAnsi="Segoe UI" w:cs="Segoe UI"/>
          <w:b/>
          <w:bCs/>
          <w:color w:val="323130"/>
          <w:sz w:val="20"/>
          <w:szCs w:val="20"/>
          <w:shd w:val="clear" w:color="auto" w:fill="FFFFFF"/>
        </w:rPr>
        <w:t>remy.cauchois@treillieresbasketclub.com</w:t>
      </w:r>
    </w:p>
    <w:sectPr w:rsidR="000B3FF3" w:rsidRPr="001F1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FF3"/>
    <w:rsid w:val="000B3FF3"/>
    <w:rsid w:val="00180A90"/>
    <w:rsid w:val="001F1CF8"/>
    <w:rsid w:val="001F276E"/>
    <w:rsid w:val="002E01A7"/>
    <w:rsid w:val="00360CF2"/>
    <w:rsid w:val="00395A73"/>
    <w:rsid w:val="005E0A34"/>
    <w:rsid w:val="008E59A1"/>
    <w:rsid w:val="009F053B"/>
    <w:rsid w:val="00C76BC2"/>
    <w:rsid w:val="00CB601E"/>
    <w:rsid w:val="00CF3088"/>
    <w:rsid w:val="00D120E7"/>
    <w:rsid w:val="00E4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818E"/>
  <w15:chartTrackingRefBased/>
  <w15:docId w15:val="{CD0E5A83-9BC5-442A-A3D1-CB6BFA773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B3FF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B3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Remy</dc:creator>
  <cp:keywords/>
  <dc:description/>
  <cp:lastModifiedBy>Luka Gourlaouen</cp:lastModifiedBy>
  <cp:revision>4</cp:revision>
  <dcterms:created xsi:type="dcterms:W3CDTF">2025-02-25T13:05:00Z</dcterms:created>
  <dcterms:modified xsi:type="dcterms:W3CDTF">2026-01-13T16:27:00Z</dcterms:modified>
</cp:coreProperties>
</file>